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0"/>
          <w:rFonts w:hint="eastAsia" w:ascii="宋体" w:hAnsi="宋体" w:eastAsia="宋体" w:cs="宋体"/>
          <w:sz w:val="52"/>
          <w:szCs w:val="52"/>
        </w:rPr>
      </w:pP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 xml:space="preserve">   </w:t>
      </w:r>
      <w:r>
        <w:rPr>
          <w:rStyle w:val="10"/>
          <w:rFonts w:hint="eastAsia" w:ascii="宋体" w:hAnsi="宋体" w:eastAsia="宋体" w:cs="宋体"/>
          <w:sz w:val="52"/>
          <w:szCs w:val="52"/>
        </w:rPr>
        <w:t>活动证明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兹证明，以下同学于      年   月   日参与                   活动。期间积极参与活动，表现优异，特此证明！</w:t>
      </w:r>
    </w:p>
    <w:p>
      <w:pPr>
        <w:spacing w:line="48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8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spacing w:line="48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8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8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负责人：</w:t>
      </w:r>
    </w:p>
    <w:p>
      <w:pPr>
        <w:spacing w:line="48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审核人：</w:t>
      </w:r>
    </w:p>
    <w:p>
      <w:p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指导老师:</w:t>
      </w:r>
    </w:p>
    <w:p>
      <w:pPr>
        <w:spacing w:line="48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80" w:lineRule="auto"/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80" w:lineRule="auto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新闻与传播学院团委</w:t>
      </w:r>
    </w:p>
    <w:p>
      <w:pPr>
        <w:spacing w:line="480" w:lineRule="auto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年   月   日</w:t>
      </w:r>
    </w:p>
    <w:sectPr>
      <w:headerReference r:id="rId3" w:type="default"/>
      <w:footerReference r:id="rId4" w:type="default"/>
      <w:pgSz w:w="11906" w:h="16838"/>
      <w:pgMar w:top="1440" w:right="1236" w:bottom="1440" w:left="1236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雅酷黑 75W">
    <w:altName w:val="黑体"/>
    <w:panose1 w:val="020B0804020202020204"/>
    <w:charset w:val="86"/>
    <w:family w:val="auto"/>
    <w:pitch w:val="default"/>
    <w:sig w:usb0="00000000" w:usb1="00000000" w:usb2="00000016" w:usb3="00000000" w:csb0="2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val="en-US" w:eastAsia="zh-CN"/>
      </w:rPr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2731135</wp:posOffset>
          </wp:positionH>
          <wp:positionV relativeFrom="page">
            <wp:posOffset>10111105</wp:posOffset>
          </wp:positionV>
          <wp:extent cx="4852670" cy="591185"/>
          <wp:effectExtent l="0" t="0" r="5080" b="889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485267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-853440</wp:posOffset>
              </wp:positionH>
              <wp:positionV relativeFrom="paragraph">
                <wp:posOffset>-457200</wp:posOffset>
              </wp:positionV>
              <wp:extent cx="1666875" cy="334645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671185" y="10345420"/>
                        <a:ext cx="1666875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hint="eastAsia" w:ascii="宋体" w:hAnsi="宋体" w:eastAsia="宋体" w:cs="宋体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西安外国语大学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67.2pt;margin-top:-36pt;height:26.35pt;width:131.25pt;z-index:251661312;mso-width-relative:page;mso-height-relative:page;" filled="f" stroked="f" coordsize="21600,21600" o:gfxdata="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Isf9bTbAAAACQEAAA8AAAAAAAAAAQAgAAAAIgAA&#10;AGRycy9kb3ducmV2LnhtbFBLAQIUABQAAAAIAIdO4kBmdTLHsAIAAF0FAAAOAAAAAAAAAAEAIAAA&#10;ACoBAABkcnMvZTJvRG9jLnhtbFBLBQYAAAAABgAGAFkBAABMBg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hint="eastAsia" w:ascii="宋体" w:hAnsi="宋体" w:eastAsia="宋体" w:cs="宋体"/>
                        <w:b/>
                        <w:bCs/>
                        <w:color w:val="FFFFFF" w:themeColor="background1"/>
                        <w:sz w:val="30"/>
                        <w:szCs w:val="30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color w:val="FFFFFF" w:themeColor="background1"/>
                        <w:sz w:val="30"/>
                        <w:szCs w:val="30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西安外国语大学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5121910</wp:posOffset>
          </wp:positionH>
          <wp:positionV relativeFrom="paragraph">
            <wp:posOffset>-374015</wp:posOffset>
          </wp:positionV>
          <wp:extent cx="1263015" cy="1031240"/>
          <wp:effectExtent l="0" t="0" r="3810" b="6985"/>
          <wp:wrapTight wrapText="bothSides">
            <wp:wrapPolygon>
              <wp:start x="9285" y="399"/>
              <wp:lineTo x="6516" y="6384"/>
              <wp:lineTo x="7167" y="6584"/>
              <wp:lineTo x="18244" y="6783"/>
              <wp:lineTo x="2118" y="9576"/>
              <wp:lineTo x="652" y="13167"/>
              <wp:lineTo x="652" y="14165"/>
              <wp:lineTo x="10100" y="16360"/>
              <wp:lineTo x="14009" y="16360"/>
              <wp:lineTo x="12543" y="19552"/>
              <wp:lineTo x="11891" y="21347"/>
              <wp:lineTo x="16452" y="21347"/>
              <wp:lineTo x="16615" y="21148"/>
              <wp:lineTo x="17267" y="19552"/>
              <wp:lineTo x="20036" y="16360"/>
              <wp:lineTo x="21502" y="12768"/>
              <wp:lineTo x="21502" y="11970"/>
              <wp:lineTo x="20851" y="9975"/>
              <wp:lineTo x="19222" y="6783"/>
              <wp:lineTo x="20525" y="6783"/>
              <wp:lineTo x="20525" y="5786"/>
              <wp:lineTo x="19385" y="3591"/>
              <wp:lineTo x="19548" y="2594"/>
              <wp:lineTo x="17919" y="1596"/>
              <wp:lineTo x="13846" y="399"/>
              <wp:lineTo x="9285" y="399"/>
            </wp:wrapPolygon>
          </wp:wrapTight>
          <wp:docPr id="10" name="图片 10" descr="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院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3015" cy="1031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28560" cy="10561955"/>
              <wp:effectExtent l="0" t="0" r="0" b="0"/>
              <wp:wrapNone/>
              <wp:docPr id="7" name="组合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560" cy="10561955"/>
                        <a:chOff x="387" y="292"/>
                        <a:chExt cx="11856" cy="16633"/>
                      </a:xfrm>
                    </wpg:grpSpPr>
                    <pic:pic xmlns:pic="http://schemas.openxmlformats.org/drawingml/2006/picture">
                      <pic:nvPicPr>
                        <pic:cNvPr id="1" name="图片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7" y="292"/>
                          <a:ext cx="7642" cy="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文本框 3"/>
                      <wps:cNvSpPr txBox="1"/>
                      <wps:spPr>
                        <a:xfrm>
                          <a:off x="9786" y="16404"/>
                          <a:ext cx="2457" cy="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新闻与传播学院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831.65pt;width:592.8pt;mso-position-horizontal:left;mso-position-horizontal-relative:page;mso-position-vertical:top;mso-position-vertical-relative:page;z-index:251659264;mso-width-relative:page;mso-height-relative:page;" coordorigin="387,292" coordsize="11856,16633" o:gfxdata="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">
              <o:lock v:ext="edit" aspectratio="f"/>
              <v:shape id="_x0000_s1026" o:spid="_x0000_s1026" o:spt="75" type="#_x0000_t75" style="position:absolute;left:387;top:292;height:931;width:7642;" filled="f" o:preferrelative="t" stroked="f" coordsize="21600,21600" o:gfxdata="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+kDhrsAAADa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2" o:title=""/>
                <o:lock v:ext="edit" aspectratio="t"/>
              </v:shape>
              <v:shape id="_x0000_s1026" o:spid="_x0000_s1026" o:spt="202" type="#_x0000_t202" style="position:absolute;left:9786;top:16404;height:521;width:2457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新闻与传播学院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hint="eastAsia"/>
        <w:lang w:val="en-US" w:eastAsia="zh-CN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C7"/>
    <w:rsid w:val="00355320"/>
    <w:rsid w:val="00930035"/>
    <w:rsid w:val="00E666C7"/>
    <w:rsid w:val="4F9672F4"/>
    <w:rsid w:val="683F64B5"/>
    <w:rsid w:val="74C731FD"/>
    <w:rsid w:val="7A9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Char"/>
    <w:link w:val="3"/>
    <w:uiPriority w:val="0"/>
    <w:rPr>
      <w:rFonts w:ascii="Arial" w:hAnsi="Arial" w:eastAsia="黑体"/>
      <w:b/>
      <w:sz w:val="32"/>
    </w:rPr>
  </w:style>
  <w:style w:type="character" w:customStyle="1" w:styleId="10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A0844F-4CAF-4315-8705-2BCDC9AEAD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125</Characters>
  <Lines>1</Lines>
  <Paragraphs>1</Paragraphs>
  <TotalTime>35</TotalTime>
  <ScaleCrop>false</ScaleCrop>
  <LinksUpToDate>false</LinksUpToDate>
  <CharactersWithSpaces>145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2021-09-14T11:45:00Z</dcterms:created>
  <dc:creator>庄 晓雨</dc:creator>
  <cp:lastModifiedBy>才不是白学公主</cp:lastModifiedBy>
  <dcterms:modified xsi:type="dcterms:W3CDTF">2021-09-27T16:03:49Z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B64AFC7F0701479D902FD4E49A41A70B</vt:lpwstr>
  </property>
</Properties>
</file>